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98" w:rsidRPr="00C97731" w:rsidRDefault="00BD3898">
      <w:pPr>
        <w:rPr>
          <w:rFonts w:ascii="Century" w:hint="eastAsia"/>
          <w:sz w:val="21"/>
        </w:rPr>
      </w:pPr>
      <w:r w:rsidRPr="00C97731">
        <w:rPr>
          <w:rFonts w:ascii="Century" w:hAnsi="ＭＳ ゴシック" w:hint="eastAsia"/>
          <w:b/>
          <w:sz w:val="21"/>
        </w:rPr>
        <w:t>様式第</w:t>
      </w:r>
      <w:r w:rsidRPr="00C97731">
        <w:rPr>
          <w:rFonts w:ascii="Century" w:hint="eastAsia"/>
          <w:b/>
          <w:sz w:val="21"/>
        </w:rPr>
        <w:t>4</w:t>
      </w:r>
      <w:r w:rsidRPr="00C97731">
        <w:rPr>
          <w:rFonts w:ascii="Century" w:hAnsi="ＭＳ ゴシック" w:hint="eastAsia"/>
          <w:b/>
          <w:sz w:val="21"/>
        </w:rPr>
        <w:t>のハ</w:t>
      </w:r>
      <w:r w:rsidRPr="00C97731">
        <w:rPr>
          <w:rFonts w:ascii="Century" w:hAnsi="ＭＳ 明朝" w:hint="eastAsia"/>
          <w:sz w:val="21"/>
        </w:rPr>
        <w:t>（第</w:t>
      </w:r>
      <w:r w:rsidRPr="00C97731">
        <w:rPr>
          <w:rFonts w:ascii="Century" w:hint="eastAsia"/>
          <w:sz w:val="21"/>
        </w:rPr>
        <w:t>4</w:t>
      </w:r>
      <w:r w:rsidRPr="00C97731">
        <w:rPr>
          <w:rFonts w:ascii="Century" w:hAnsi="ＭＳ 明朝" w:hint="eastAsia"/>
          <w:sz w:val="21"/>
        </w:rPr>
        <w:t>条、第</w:t>
      </w:r>
      <w:r w:rsidRPr="00C97731">
        <w:rPr>
          <w:rFonts w:ascii="Century" w:hint="eastAsia"/>
          <w:sz w:val="21"/>
        </w:rPr>
        <w:t>5</w:t>
      </w:r>
      <w:r w:rsidRPr="00C97731">
        <w:rPr>
          <w:rFonts w:ascii="Century" w:hAnsi="ＭＳ 明朝" w:hint="eastAsia"/>
          <w:sz w:val="21"/>
        </w:rPr>
        <w:t>条関係）</w:t>
      </w:r>
    </w:p>
    <w:p w:rsidR="00BD3898" w:rsidRPr="00C97731" w:rsidRDefault="00BD3898" w:rsidP="00C97731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C97731">
        <w:rPr>
          <w:rFonts w:ascii="Century" w:hint="eastAsia"/>
          <w:szCs w:val="22"/>
        </w:rPr>
        <w:t>屋外タンク貯蔵所構造設備明細書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BD3898" w:rsidRPr="00C977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貯蔵する危険物の</w:t>
            </w:r>
          </w:p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BD3898" w:rsidRPr="00C97731" w:rsidRDefault="00BD3898">
            <w:pPr>
              <w:jc w:val="right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BD3898">
            <w:pPr>
              <w:jc w:val="right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℃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基礎、据付</w:t>
            </w:r>
          </w:p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BD3898" w:rsidRPr="00C97731" w:rsidRDefault="00BD3898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bookmarkStart w:id="0" w:name="_GoBack"/>
            <w:r w:rsidRPr="00C97731">
              <w:rPr>
                <w:rFonts w:ascii="Century" w:hint="eastAsia"/>
                <w:sz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BD3898" w:rsidRPr="00C97731" w:rsidRDefault="00C97731">
            <w:pPr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常圧・</w:t>
            </w:r>
            <w:r w:rsidR="00BD3898" w:rsidRPr="00C97731">
              <w:rPr>
                <w:rFonts w:ascii="Century" w:hint="eastAsia"/>
                <w:sz w:val="21"/>
              </w:rPr>
              <w:t xml:space="preserve">加圧（　</w:t>
            </w:r>
            <w:r>
              <w:rPr>
                <w:rFonts w:ascii="Century" w:hint="eastAsia"/>
                <w:sz w:val="21"/>
              </w:rPr>
              <w:t xml:space="preserve">　　</w:t>
            </w:r>
            <w:r w:rsidR="00BD3898" w:rsidRPr="00C97731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Ansi="ＭＳ 明朝" w:hint="eastAsia"/>
                <w:sz w:val="21"/>
              </w:rPr>
              <w:t>kPa</w:t>
            </w:r>
            <w:r w:rsidR="00BD3898" w:rsidRPr="00C97731">
              <w:rPr>
                <w:rFonts w:ascii="Century" w:hint="eastAsia"/>
                <w:sz w:val="21"/>
              </w:rPr>
              <w:t>）</w:t>
            </w:r>
          </w:p>
        </w:tc>
      </w:tr>
      <w:bookmarkEnd w:id="0"/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C97731" w:rsidP="00C97731">
            <w:pPr>
              <w:ind w:leftChars="541" w:left="1190" w:rightChars="443" w:right="975"/>
              <w:jc w:val="distribute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種</w:t>
            </w:r>
            <w:r w:rsidR="00BD3898" w:rsidRPr="00C97731">
              <w:rPr>
                <w:rFonts w:ascii="Century" w:hint="eastAsia"/>
                <w:sz w:val="21"/>
              </w:rPr>
              <w:t>別</w:t>
            </w: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内径又は作動圧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 w:rsidP="00C97731">
            <w:pPr>
              <w:ind w:leftChars="541" w:left="1190" w:rightChars="443" w:right="975"/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C97731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mm</w:t>
            </w:r>
          </w:p>
          <w:p w:rsidR="00BD3898" w:rsidRPr="00C97731" w:rsidRDefault="00C97731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kPa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 w:rsidP="00C97731">
            <w:pPr>
              <w:ind w:leftChars="541" w:left="1190" w:rightChars="443" w:right="975"/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種別</w:t>
            </w: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EF6EE0">
            <w:pPr>
              <w:jc w:val="center"/>
              <w:rPr>
                <w:rFonts w:ascii="Century" w:hint="eastAsia"/>
                <w:sz w:val="21"/>
              </w:rPr>
            </w:pPr>
            <w:r w:rsidRPr="00B268E3">
              <w:rPr>
                <w:rFonts w:ascii="Century" w:hint="eastAsia"/>
                <w:spacing w:val="150"/>
                <w:kern w:val="0"/>
                <w:sz w:val="21"/>
                <w:fitText w:val="1260" w:id="413848576"/>
              </w:rPr>
              <w:t>作動</w:t>
            </w:r>
            <w:r w:rsidR="00BD3898" w:rsidRPr="00B268E3">
              <w:rPr>
                <w:rFonts w:ascii="Century" w:hint="eastAsia"/>
                <w:spacing w:val="15"/>
                <w:kern w:val="0"/>
                <w:sz w:val="21"/>
                <w:fitText w:val="1260" w:id="413848576"/>
              </w:rPr>
              <w:t>圧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C97731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kPa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BD3898" w:rsidRPr="00C97731" w:rsidRDefault="00EF6EE0">
            <w:pPr>
              <w:jc w:val="center"/>
              <w:rPr>
                <w:rFonts w:ascii="Century" w:hint="eastAsia"/>
                <w:sz w:val="21"/>
              </w:rPr>
            </w:pPr>
            <w:r w:rsidRPr="00EF6EE0">
              <w:rPr>
                <w:rFonts w:ascii="Century" w:hint="eastAsia"/>
                <w:spacing w:val="105"/>
                <w:kern w:val="0"/>
                <w:sz w:val="21"/>
                <w:fitText w:val="1050" w:id="413848578"/>
              </w:rPr>
              <w:t>有・</w:t>
            </w:r>
            <w:r w:rsidR="00BD3898" w:rsidRPr="00EF6EE0">
              <w:rPr>
                <w:rFonts w:ascii="Century" w:hint="eastAsia"/>
                <w:kern w:val="0"/>
                <w:sz w:val="21"/>
                <w:fitText w:val="1050" w:id="413848578"/>
              </w:rPr>
              <w:t>無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不活性気体の</w:t>
            </w:r>
          </w:p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タンク保温材</w:t>
            </w:r>
          </w:p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注入口付近の</w:t>
            </w:r>
          </w:p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BD3898" w:rsidRPr="00C97731" w:rsidRDefault="00EF6EE0">
            <w:pPr>
              <w:jc w:val="center"/>
              <w:rPr>
                <w:rFonts w:ascii="Century" w:hint="eastAsia"/>
                <w:sz w:val="21"/>
              </w:rPr>
            </w:pPr>
            <w:r w:rsidRPr="00EF6EE0">
              <w:rPr>
                <w:rFonts w:ascii="Century" w:hint="eastAsia"/>
                <w:spacing w:val="105"/>
                <w:kern w:val="0"/>
                <w:sz w:val="21"/>
                <w:fitText w:val="1050" w:id="413848579"/>
              </w:rPr>
              <w:t>有・</w:t>
            </w:r>
            <w:r w:rsidR="00BD3898" w:rsidRPr="00EF6EE0">
              <w:rPr>
                <w:rFonts w:ascii="Century" w:hint="eastAsia"/>
                <w:kern w:val="0"/>
                <w:sz w:val="21"/>
                <w:fitText w:val="1050" w:id="413848579"/>
              </w:rPr>
              <w:t>無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BD3898" w:rsidRPr="00C97731" w:rsidRDefault="00BD3898">
            <w:pPr>
              <w:ind w:left="113" w:right="113"/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BD3898" w:rsidRPr="00C97731" w:rsidRDefault="00C97731">
            <w:pPr>
              <w:jc w:val="center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pacing w:val="420"/>
                <w:kern w:val="0"/>
                <w:sz w:val="21"/>
                <w:fitText w:val="1260" w:id="413846272"/>
              </w:rPr>
              <w:t>構</w:t>
            </w:r>
            <w:r w:rsidR="00BD3898" w:rsidRPr="00C97731">
              <w:rPr>
                <w:rFonts w:ascii="Century" w:hint="eastAsia"/>
                <w:kern w:val="0"/>
                <w:sz w:val="21"/>
                <w:fitText w:val="1260" w:id="413846272"/>
              </w:rPr>
              <w:t>造</w:t>
            </w: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EF6EE0">
            <w:pPr>
              <w:jc w:val="center"/>
              <w:rPr>
                <w:rFonts w:ascii="Century" w:hint="eastAsia"/>
                <w:sz w:val="21"/>
              </w:rPr>
            </w:pPr>
            <w:r w:rsidRPr="00EF6EE0">
              <w:rPr>
                <w:rFonts w:ascii="Century" w:hint="eastAsia"/>
                <w:spacing w:val="210"/>
                <w:kern w:val="0"/>
                <w:sz w:val="21"/>
                <w:fitText w:val="840" w:id="413848320"/>
              </w:rPr>
              <w:t>容</w:t>
            </w:r>
            <w:r w:rsidR="00BD3898" w:rsidRPr="00EF6EE0">
              <w:rPr>
                <w:rFonts w:ascii="Century" w:hint="eastAsia"/>
                <w:kern w:val="0"/>
                <w:sz w:val="21"/>
                <w:fitText w:val="840" w:id="413848320"/>
              </w:rPr>
              <w:t>量</w:t>
            </w: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EF6EE0">
            <w:pPr>
              <w:jc w:val="center"/>
              <w:rPr>
                <w:rFonts w:ascii="Century" w:hint="eastAsia"/>
                <w:sz w:val="21"/>
              </w:rPr>
            </w:pPr>
            <w:r w:rsidRPr="00B268E3">
              <w:rPr>
                <w:rFonts w:ascii="Century" w:hint="eastAsia"/>
                <w:spacing w:val="60"/>
                <w:kern w:val="0"/>
                <w:sz w:val="21"/>
                <w:fitText w:val="1260" w:id="413848321"/>
              </w:rPr>
              <w:t>排水設</w:t>
            </w:r>
            <w:r w:rsidR="00BD3898" w:rsidRPr="00B268E3">
              <w:rPr>
                <w:rFonts w:ascii="Century" w:hint="eastAsia"/>
                <w:spacing w:val="30"/>
                <w:kern w:val="0"/>
                <w:sz w:val="21"/>
                <w:fitText w:val="1260" w:id="413848321"/>
              </w:rPr>
              <w:t>備</w:t>
            </w: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 w:rsidP="00CF0CE0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 w:rsidP="00CF0CE0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 w:rsidP="00CF0CE0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BD3898" w:rsidRPr="00C97731" w:rsidRDefault="00BD3898" w:rsidP="00CF0CE0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D3898" w:rsidRPr="00C97731" w:rsidRDefault="00BD3898">
            <w:pPr>
              <w:jc w:val="center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BD3898" w:rsidRPr="00C97731" w:rsidRDefault="00BD3898" w:rsidP="00CF0CE0">
            <w:pPr>
              <w:rPr>
                <w:rFonts w:ascii="Century" w:hint="eastAsia"/>
                <w:sz w:val="21"/>
              </w:rPr>
            </w:pPr>
          </w:p>
        </w:tc>
      </w:tr>
      <w:tr w:rsidR="00BD3898" w:rsidRPr="00C9773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BD3898" w:rsidRPr="00C97731" w:rsidRDefault="00BD3898">
            <w:pPr>
              <w:jc w:val="distribute"/>
              <w:rPr>
                <w:rFonts w:ascii="Century" w:hint="eastAsia"/>
                <w:sz w:val="21"/>
              </w:rPr>
            </w:pPr>
            <w:r w:rsidRPr="00C97731">
              <w:rPr>
                <w:rFonts w:ascii="Century" w:hint="eastAsia"/>
                <w:sz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BD3898" w:rsidRPr="00C97731" w:rsidRDefault="00BD3898">
            <w:pPr>
              <w:rPr>
                <w:rFonts w:ascii="Century" w:hint="eastAsia"/>
                <w:sz w:val="21"/>
              </w:rPr>
            </w:pPr>
          </w:p>
          <w:p w:rsidR="00BD3898" w:rsidRPr="00C97731" w:rsidRDefault="00EF6EE0" w:rsidP="00EF6EE0">
            <w:pPr>
              <w:tabs>
                <w:tab w:val="left" w:pos="4631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BD3898" w:rsidRPr="00C97731">
              <w:rPr>
                <w:rFonts w:ascii="Century" w:hint="eastAsia"/>
                <w:sz w:val="21"/>
              </w:rPr>
              <w:t>電話</w:t>
            </w:r>
          </w:p>
        </w:tc>
      </w:tr>
    </w:tbl>
    <w:p w:rsidR="00BD3898" w:rsidRPr="00CF0CE0" w:rsidRDefault="00CF0CE0">
      <w:pPr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 xml:space="preserve">備考　</w:t>
      </w:r>
      <w:r w:rsidR="00BD3898" w:rsidRPr="00CF0CE0">
        <w:rPr>
          <w:rFonts w:ascii="Century" w:hint="eastAsia"/>
          <w:sz w:val="20"/>
        </w:rPr>
        <w:t>この用紙の大きさは、日本</w:t>
      </w:r>
      <w:r w:rsidR="003B455C">
        <w:rPr>
          <w:rFonts w:ascii="Century" w:hint="eastAsia"/>
          <w:sz w:val="21"/>
          <w:szCs w:val="21"/>
        </w:rPr>
        <w:t>産業</w:t>
      </w:r>
      <w:r w:rsidR="00BD3898" w:rsidRPr="00CF0CE0">
        <w:rPr>
          <w:rFonts w:ascii="Century" w:hint="eastAsia"/>
          <w:sz w:val="20"/>
        </w:rPr>
        <w:t>規格</w:t>
      </w:r>
      <w:r w:rsidR="00BD3898" w:rsidRPr="00CF0CE0">
        <w:rPr>
          <w:rFonts w:ascii="Century" w:hint="eastAsia"/>
          <w:sz w:val="20"/>
        </w:rPr>
        <w:t>A</w:t>
      </w:r>
      <w:r w:rsidR="00EF6EE0" w:rsidRPr="00CF0CE0">
        <w:rPr>
          <w:rFonts w:ascii="Century" w:hint="eastAsia"/>
          <w:sz w:val="20"/>
        </w:rPr>
        <w:t>4</w:t>
      </w:r>
      <w:r w:rsidR="00BD3898" w:rsidRPr="00CF0CE0">
        <w:rPr>
          <w:rFonts w:ascii="Century" w:hint="eastAsia"/>
          <w:sz w:val="20"/>
        </w:rPr>
        <w:t>とすること。</w:t>
      </w:r>
    </w:p>
    <w:sectPr w:rsidR="00BD3898" w:rsidRPr="00CF0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72" w:rsidRDefault="00EF1D72" w:rsidP="003B455C">
      <w:r>
        <w:separator/>
      </w:r>
    </w:p>
  </w:endnote>
  <w:endnote w:type="continuationSeparator" w:id="0">
    <w:p w:rsidR="00EF1D72" w:rsidRDefault="00EF1D72" w:rsidP="003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72" w:rsidRDefault="00EF1D72" w:rsidP="003B455C">
      <w:r>
        <w:separator/>
      </w:r>
    </w:p>
  </w:footnote>
  <w:footnote w:type="continuationSeparator" w:id="0">
    <w:p w:rsidR="00EF1D72" w:rsidRDefault="00EF1D72" w:rsidP="003B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3" w:rsidRDefault="00B26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2B"/>
    <w:rsid w:val="0019582D"/>
    <w:rsid w:val="003B455C"/>
    <w:rsid w:val="005F6337"/>
    <w:rsid w:val="007C232B"/>
    <w:rsid w:val="00B268E3"/>
    <w:rsid w:val="00BD3898"/>
    <w:rsid w:val="00C97731"/>
    <w:rsid w:val="00CF0CE0"/>
    <w:rsid w:val="00EF1D72"/>
    <w:rsid w:val="00E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4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455C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3B4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455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2024-04-26T07:26:00Z</dcterms:created>
  <dcterms:modified xsi:type="dcterms:W3CDTF">2024-04-26T07:26:00Z</dcterms:modified>
</cp:coreProperties>
</file>